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784"/>
      </w:tblGrid>
      <w:tr w:rsidR="007F07CF" w:rsidRPr="002811FD" w:rsidTr="007F07CF">
        <w:tc>
          <w:tcPr>
            <w:tcW w:w="9016" w:type="dxa"/>
            <w:gridSpan w:val="2"/>
            <w:shd w:val="clear" w:color="auto" w:fill="A6A6A6" w:themeFill="background1" w:themeFillShade="A6"/>
          </w:tcPr>
          <w:p w:rsidR="007F07CF" w:rsidRPr="002811FD" w:rsidRDefault="007F07CF" w:rsidP="008932A2">
            <w:pPr>
              <w:jc w:val="both"/>
              <w:rPr>
                <w:b/>
                <w:sz w:val="24"/>
                <w:szCs w:val="24"/>
              </w:rPr>
            </w:pPr>
            <w:r w:rsidRPr="002811FD">
              <w:rPr>
                <w:b/>
                <w:sz w:val="24"/>
                <w:szCs w:val="24"/>
              </w:rPr>
              <w:t>PRIMARY SPRING TERM</w:t>
            </w:r>
          </w:p>
        </w:tc>
      </w:tr>
      <w:tr w:rsidR="007F07CF" w:rsidRPr="002811FD" w:rsidTr="007F07CF">
        <w:tc>
          <w:tcPr>
            <w:tcW w:w="9016" w:type="dxa"/>
            <w:gridSpan w:val="2"/>
          </w:tcPr>
          <w:p w:rsidR="007F07CF" w:rsidRPr="002811FD" w:rsidRDefault="007F07CF" w:rsidP="008932A2">
            <w:pPr>
              <w:jc w:val="both"/>
              <w:rPr>
                <w:sz w:val="24"/>
                <w:szCs w:val="24"/>
              </w:rPr>
            </w:pPr>
          </w:p>
          <w:p w:rsidR="00F4216C" w:rsidRPr="002811FD" w:rsidRDefault="00F4216C" w:rsidP="008932A2">
            <w:pPr>
              <w:jc w:val="both"/>
              <w:rPr>
                <w:rFonts w:cs="Arial"/>
                <w:sz w:val="24"/>
                <w:szCs w:val="24"/>
              </w:rPr>
            </w:pPr>
            <w:r w:rsidRPr="002811FD">
              <w:rPr>
                <w:rFonts w:cs="Arial"/>
                <w:b/>
                <w:sz w:val="24"/>
                <w:szCs w:val="24"/>
              </w:rPr>
              <w:t>Inclusion</w:t>
            </w:r>
            <w:r w:rsidRPr="002811FD">
              <w:rPr>
                <w:rFonts w:cs="Arial"/>
                <w:sz w:val="24"/>
                <w:szCs w:val="24"/>
              </w:rPr>
              <w:t>: Meeting Individual Needs in practice (EPS theme: Inclusion) S5, Part 2</w:t>
            </w:r>
          </w:p>
          <w:p w:rsidR="007F07CF" w:rsidRPr="002811FD" w:rsidRDefault="007F07CF" w:rsidP="008932A2">
            <w:pPr>
              <w:rPr>
                <w:sz w:val="24"/>
                <w:szCs w:val="24"/>
              </w:rPr>
            </w:pPr>
          </w:p>
        </w:tc>
      </w:tr>
      <w:tr w:rsidR="007F07CF" w:rsidRPr="002811FD" w:rsidTr="007F07CF">
        <w:tc>
          <w:tcPr>
            <w:tcW w:w="6232" w:type="dxa"/>
          </w:tcPr>
          <w:p w:rsidR="007F07CF" w:rsidRPr="002811FD" w:rsidRDefault="007F07CF" w:rsidP="008932A2">
            <w:pPr>
              <w:rPr>
                <w:b/>
                <w:sz w:val="24"/>
                <w:szCs w:val="24"/>
              </w:rPr>
            </w:pPr>
            <w:r w:rsidRPr="002811FD">
              <w:rPr>
                <w:b/>
                <w:sz w:val="24"/>
                <w:szCs w:val="24"/>
              </w:rPr>
              <w:t>Objectives</w:t>
            </w: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This Professional Studies topic covers:</w:t>
            </w: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</w:p>
          <w:p w:rsidR="00F4216C" w:rsidRPr="002811FD" w:rsidRDefault="00F4216C" w:rsidP="008932A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The implementation of the SEN</w:t>
            </w:r>
            <w:r w:rsidRPr="002811FD">
              <w:rPr>
                <w:sz w:val="24"/>
                <w:szCs w:val="24"/>
              </w:rPr>
              <w:t xml:space="preserve"> Code of Practice in the school</w:t>
            </w:r>
          </w:p>
          <w:p w:rsidR="00F4216C" w:rsidRPr="002811FD" w:rsidRDefault="00F4216C" w:rsidP="008932A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Provision for pupils wi</w:t>
            </w:r>
            <w:r w:rsidRPr="002811FD">
              <w:rPr>
                <w:sz w:val="24"/>
                <w:szCs w:val="24"/>
              </w:rPr>
              <w:t>th EAL and for more able pupils</w:t>
            </w:r>
          </w:p>
          <w:p w:rsidR="00F4216C" w:rsidRPr="002811FD" w:rsidRDefault="00F4216C" w:rsidP="008932A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Working with teaching assistants and other adults in the classroom</w:t>
            </w: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Trainees will also be developing</w:t>
            </w:r>
            <w:r w:rsidRPr="002811FD">
              <w:rPr>
                <w:sz w:val="24"/>
                <w:szCs w:val="24"/>
              </w:rPr>
              <w:t xml:space="preserve"> understanding through </w:t>
            </w:r>
            <w:r w:rsidRPr="002811FD">
              <w:rPr>
                <w:sz w:val="24"/>
                <w:szCs w:val="24"/>
              </w:rPr>
              <w:t>their</w:t>
            </w:r>
            <w:r w:rsidRPr="002811FD">
              <w:rPr>
                <w:sz w:val="24"/>
                <w:szCs w:val="24"/>
              </w:rPr>
              <w:t xml:space="preserve"> SEND and EAL tasks, so this topic is 'light touch' on these aspects.</w:t>
            </w:r>
          </w:p>
          <w:p w:rsidR="00F4216C" w:rsidRPr="002811FD" w:rsidRDefault="00F4216C" w:rsidP="008932A2">
            <w:pPr>
              <w:rPr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2811FD" w:rsidRDefault="007F07CF" w:rsidP="008932A2">
            <w:pPr>
              <w:rPr>
                <w:b/>
                <w:sz w:val="24"/>
                <w:szCs w:val="24"/>
              </w:rPr>
            </w:pPr>
            <w:r w:rsidRPr="002811FD">
              <w:rPr>
                <w:b/>
                <w:sz w:val="24"/>
                <w:szCs w:val="24"/>
              </w:rPr>
              <w:t>Link to the Core Content Framework</w:t>
            </w:r>
          </w:p>
          <w:p w:rsidR="007F07CF" w:rsidRPr="002811FD" w:rsidRDefault="007F07CF" w:rsidP="008932A2">
            <w:pPr>
              <w:rPr>
                <w:sz w:val="24"/>
                <w:szCs w:val="24"/>
              </w:rPr>
            </w:pPr>
          </w:p>
          <w:p w:rsidR="008932A2" w:rsidRDefault="008932A2" w:rsidP="0089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8932A2" w:rsidRDefault="008932A2" w:rsidP="0089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8932A2" w:rsidRDefault="008932A2" w:rsidP="0089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8932A2" w:rsidRDefault="008932A2" w:rsidP="0089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7F07CF" w:rsidRDefault="007F07CF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5.</w:t>
            </w:r>
            <w:r w:rsidR="008932A2">
              <w:rPr>
                <w:sz w:val="24"/>
                <w:szCs w:val="24"/>
              </w:rPr>
              <w:t>1</w:t>
            </w:r>
          </w:p>
          <w:p w:rsidR="008932A2" w:rsidRDefault="008932A2" w:rsidP="0089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  <w:p w:rsidR="008932A2" w:rsidRDefault="008932A2" w:rsidP="0089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  <w:p w:rsidR="008932A2" w:rsidRDefault="008932A2" w:rsidP="0089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  <w:p w:rsidR="008932A2" w:rsidRDefault="008932A2" w:rsidP="0089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  <w:p w:rsidR="008932A2" w:rsidRDefault="008932A2" w:rsidP="008932A2">
            <w:pPr>
              <w:rPr>
                <w:sz w:val="24"/>
                <w:szCs w:val="24"/>
              </w:rPr>
            </w:pPr>
          </w:p>
          <w:p w:rsidR="008932A2" w:rsidRPr="002811FD" w:rsidRDefault="008932A2" w:rsidP="008932A2">
            <w:pPr>
              <w:rPr>
                <w:sz w:val="24"/>
                <w:szCs w:val="24"/>
              </w:rPr>
            </w:pPr>
          </w:p>
        </w:tc>
      </w:tr>
      <w:tr w:rsidR="007F07CF" w:rsidRPr="002811FD" w:rsidTr="007F07CF">
        <w:tc>
          <w:tcPr>
            <w:tcW w:w="6232" w:type="dxa"/>
            <w:shd w:val="clear" w:color="auto" w:fill="BFBFBF" w:themeFill="background1" w:themeFillShade="BF"/>
          </w:tcPr>
          <w:p w:rsidR="007F07CF" w:rsidRPr="002811FD" w:rsidRDefault="007F07CF" w:rsidP="008932A2">
            <w:pPr>
              <w:rPr>
                <w:b/>
                <w:sz w:val="24"/>
                <w:szCs w:val="24"/>
              </w:rPr>
            </w:pPr>
            <w:r w:rsidRPr="002811FD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784" w:type="dxa"/>
            <w:shd w:val="clear" w:color="auto" w:fill="BFBFBF" w:themeFill="background1" w:themeFillShade="BF"/>
          </w:tcPr>
          <w:p w:rsidR="007F07CF" w:rsidRPr="002811FD" w:rsidRDefault="007F07CF" w:rsidP="008932A2">
            <w:pPr>
              <w:rPr>
                <w:b/>
                <w:sz w:val="24"/>
                <w:szCs w:val="24"/>
              </w:rPr>
            </w:pPr>
            <w:r w:rsidRPr="002811FD">
              <w:rPr>
                <w:b/>
                <w:sz w:val="24"/>
                <w:szCs w:val="24"/>
              </w:rPr>
              <w:t>Resources Required</w:t>
            </w:r>
          </w:p>
        </w:tc>
      </w:tr>
      <w:tr w:rsidR="007F07CF" w:rsidRPr="002811FD" w:rsidTr="007F07CF">
        <w:tc>
          <w:tcPr>
            <w:tcW w:w="6232" w:type="dxa"/>
          </w:tcPr>
          <w:p w:rsidR="007F07CF" w:rsidRPr="002811FD" w:rsidRDefault="007F07CF" w:rsidP="008932A2">
            <w:pPr>
              <w:rPr>
                <w:sz w:val="24"/>
                <w:szCs w:val="24"/>
              </w:rPr>
            </w:pPr>
          </w:p>
          <w:p w:rsidR="00F4216C" w:rsidRPr="002811FD" w:rsidRDefault="00F4216C" w:rsidP="008932A2">
            <w:pPr>
              <w:rPr>
                <w:b/>
                <w:bCs/>
                <w:sz w:val="24"/>
                <w:szCs w:val="24"/>
              </w:rPr>
            </w:pPr>
            <w:r w:rsidRPr="002811FD">
              <w:rPr>
                <w:b/>
                <w:bCs/>
                <w:sz w:val="24"/>
                <w:szCs w:val="24"/>
              </w:rPr>
              <w:t>Understanding implementation of the SEND Code of Practice</w:t>
            </w:r>
          </w:p>
          <w:p w:rsidR="00F4216C" w:rsidRPr="002811FD" w:rsidRDefault="00F4216C" w:rsidP="008932A2">
            <w:pPr>
              <w:rPr>
                <w:b/>
                <w:bCs/>
                <w:sz w:val="24"/>
                <w:szCs w:val="24"/>
              </w:rPr>
            </w:pP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 xml:space="preserve">Watch this 6 minute video which explains EHC plans. </w:t>
            </w:r>
            <w:r w:rsidRPr="002811FD">
              <w:rPr>
                <w:sz w:val="24"/>
                <w:szCs w:val="24"/>
              </w:rPr>
              <w:t>Trainees w</w:t>
            </w:r>
            <w:r w:rsidRPr="002811FD">
              <w:rPr>
                <w:sz w:val="24"/>
                <w:szCs w:val="24"/>
              </w:rPr>
              <w:t>rite a very brief set of bullet point notes to cover</w:t>
            </w:r>
            <w:r w:rsidRPr="002811FD">
              <w:rPr>
                <w:sz w:val="24"/>
                <w:szCs w:val="24"/>
              </w:rPr>
              <w:t xml:space="preserve"> the key points - compare and discuss.</w:t>
            </w: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2811FD">
              <w:rPr>
                <w:sz w:val="24"/>
                <w:szCs w:val="24"/>
              </w:rPr>
              <w:t>Look at either your school's SEND policy</w:t>
            </w:r>
            <w:r w:rsidRPr="002811FD">
              <w:rPr>
                <w:sz w:val="24"/>
                <w:szCs w:val="24"/>
              </w:rPr>
              <w:t>. Discuss and make notes on</w:t>
            </w:r>
            <w:r w:rsidRPr="002811FD">
              <w:rPr>
                <w:sz w:val="24"/>
                <w:szCs w:val="24"/>
              </w:rPr>
              <w:t>:</w:t>
            </w:r>
          </w:p>
          <w:p w:rsidR="00F4216C" w:rsidRPr="002811FD" w:rsidRDefault="00F4216C" w:rsidP="008932A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Who has named responsibilities? What are the particular responsibilities of class teachers?</w:t>
            </w:r>
          </w:p>
          <w:p w:rsidR="00F4216C" w:rsidRPr="002811FD" w:rsidRDefault="00F4216C" w:rsidP="008932A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What adaptations and support are offered?</w:t>
            </w:r>
          </w:p>
          <w:p w:rsidR="00F4216C" w:rsidRPr="002811FD" w:rsidRDefault="00F4216C" w:rsidP="008932A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How is the support monitored and evaluated?</w:t>
            </w:r>
          </w:p>
          <w:p w:rsidR="00F4216C" w:rsidRPr="002811FD" w:rsidRDefault="00F4216C" w:rsidP="008932A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Is there any mention of staff training / expertise?</w:t>
            </w: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2811FD" w:rsidRDefault="007F07CF" w:rsidP="008932A2">
            <w:pPr>
              <w:rPr>
                <w:sz w:val="24"/>
                <w:szCs w:val="24"/>
              </w:rPr>
            </w:pPr>
          </w:p>
          <w:p w:rsidR="007F07CF" w:rsidRPr="002811FD" w:rsidRDefault="007F07CF" w:rsidP="008932A2">
            <w:pPr>
              <w:rPr>
                <w:sz w:val="24"/>
                <w:szCs w:val="24"/>
              </w:rPr>
            </w:pPr>
          </w:p>
          <w:p w:rsidR="007F07CF" w:rsidRPr="002811FD" w:rsidRDefault="00F4216C" w:rsidP="008932A2">
            <w:pPr>
              <w:rPr>
                <w:rStyle w:val="Hyperlink"/>
                <w:sz w:val="24"/>
                <w:szCs w:val="24"/>
              </w:rPr>
            </w:pPr>
            <w:hyperlink r:id="rId5" w:history="1">
              <w:r w:rsidRPr="002811FD">
                <w:rPr>
                  <w:rStyle w:val="Hyperlink"/>
                  <w:sz w:val="24"/>
                  <w:szCs w:val="24"/>
                </w:rPr>
                <w:t>https://www.youtube.com/watch?v=0CPUQAFdZU8&amp;list=PLKYwxjOiBXOV1U3_7MHgIEkfV7qSFmECR</w:t>
              </w:r>
            </w:hyperlink>
          </w:p>
          <w:p w:rsidR="00F4216C" w:rsidRPr="002811FD" w:rsidRDefault="00F4216C" w:rsidP="008932A2">
            <w:pPr>
              <w:rPr>
                <w:rStyle w:val="Hyperlink"/>
                <w:sz w:val="24"/>
                <w:szCs w:val="24"/>
              </w:rPr>
            </w:pPr>
          </w:p>
          <w:p w:rsidR="00F4216C" w:rsidRPr="002811FD" w:rsidRDefault="00F4216C" w:rsidP="008932A2">
            <w:pPr>
              <w:rPr>
                <w:rStyle w:val="Hyperlink"/>
                <w:sz w:val="24"/>
                <w:szCs w:val="24"/>
              </w:rPr>
            </w:pPr>
          </w:p>
          <w:p w:rsidR="008932A2" w:rsidRDefault="008932A2" w:rsidP="008932A2"/>
          <w:p w:rsidR="00F4216C" w:rsidRPr="008932A2" w:rsidRDefault="00F4216C" w:rsidP="008932A2">
            <w:pPr>
              <w:rPr>
                <w:sz w:val="24"/>
                <w:szCs w:val="24"/>
              </w:rPr>
            </w:pPr>
            <w:r w:rsidRPr="008932A2">
              <w:rPr>
                <w:sz w:val="24"/>
                <w:szCs w:val="24"/>
              </w:rPr>
              <w:t>School SEND policy</w:t>
            </w:r>
          </w:p>
        </w:tc>
      </w:tr>
      <w:tr w:rsidR="007F07CF" w:rsidRPr="002811FD" w:rsidTr="007F07CF">
        <w:tc>
          <w:tcPr>
            <w:tcW w:w="6232" w:type="dxa"/>
          </w:tcPr>
          <w:p w:rsidR="00F4216C" w:rsidRPr="002811FD" w:rsidRDefault="00F4216C" w:rsidP="008932A2">
            <w:pPr>
              <w:rPr>
                <w:b/>
                <w:sz w:val="24"/>
                <w:szCs w:val="24"/>
              </w:rPr>
            </w:pPr>
            <w:r w:rsidRPr="002811FD">
              <w:rPr>
                <w:b/>
                <w:sz w:val="24"/>
                <w:szCs w:val="24"/>
              </w:rPr>
              <w:t>Provision for pupils with EAL</w:t>
            </w:r>
          </w:p>
          <w:p w:rsidR="00F4216C" w:rsidRPr="002811FD" w:rsidRDefault="00F4216C" w:rsidP="008932A2">
            <w:pPr>
              <w:rPr>
                <w:b/>
                <w:sz w:val="24"/>
                <w:szCs w:val="24"/>
              </w:rPr>
            </w:pPr>
          </w:p>
          <w:p w:rsidR="00F4216C" w:rsidRDefault="00F4216C" w:rsidP="008932A2">
            <w:pPr>
              <w:rPr>
                <w:rStyle w:val="Hyperlink"/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 xml:space="preserve">Look at this 'model EAL policy': </w:t>
            </w:r>
            <w:hyperlink r:id="rId6" w:history="1">
              <w:r w:rsidRPr="002811FD">
                <w:rPr>
                  <w:rStyle w:val="Hyperlink"/>
                  <w:sz w:val="24"/>
                  <w:szCs w:val="24"/>
                </w:rPr>
                <w:t>http://www.betterbilingual.co.uk/2017/09/30/model-eal-policy-for-schools/</w:t>
              </w:r>
            </w:hyperlink>
          </w:p>
          <w:p w:rsidR="008932A2" w:rsidRPr="002811FD" w:rsidRDefault="008932A2" w:rsidP="008932A2">
            <w:pPr>
              <w:rPr>
                <w:sz w:val="24"/>
                <w:szCs w:val="24"/>
              </w:rPr>
            </w:pP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 xml:space="preserve">Looking particularly at the teaching strategies for Beginner EAL Learners, </w:t>
            </w:r>
            <w:r w:rsidRPr="002811FD">
              <w:rPr>
                <w:sz w:val="24"/>
                <w:szCs w:val="24"/>
              </w:rPr>
              <w:t>discuss which</w:t>
            </w:r>
            <w:r w:rsidRPr="002811FD">
              <w:rPr>
                <w:sz w:val="24"/>
                <w:szCs w:val="24"/>
              </w:rPr>
              <w:t xml:space="preserve"> suggested strategies or teaching activities </w:t>
            </w:r>
            <w:r w:rsidR="002811FD" w:rsidRPr="002811FD">
              <w:rPr>
                <w:sz w:val="24"/>
                <w:szCs w:val="24"/>
              </w:rPr>
              <w:t xml:space="preserve">trainees could </w:t>
            </w:r>
            <w:r w:rsidRPr="002811FD">
              <w:rPr>
                <w:sz w:val="24"/>
                <w:szCs w:val="24"/>
              </w:rPr>
              <w:t xml:space="preserve">incorporate into </w:t>
            </w:r>
            <w:r w:rsidRPr="002811FD">
              <w:rPr>
                <w:sz w:val="24"/>
                <w:szCs w:val="24"/>
              </w:rPr>
              <w:t>their</w:t>
            </w:r>
            <w:r w:rsidRPr="002811FD">
              <w:rPr>
                <w:sz w:val="24"/>
                <w:szCs w:val="24"/>
              </w:rPr>
              <w:t xml:space="preserve"> own teaching.</w:t>
            </w: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lastRenderedPageBreak/>
              <w:t>Using one</w:t>
            </w:r>
            <w:r w:rsidRPr="002811FD">
              <w:rPr>
                <w:sz w:val="24"/>
                <w:szCs w:val="24"/>
              </w:rPr>
              <w:t xml:space="preserve"> recent lesson plan </w:t>
            </w:r>
            <w:r w:rsidRPr="002811FD">
              <w:rPr>
                <w:sz w:val="24"/>
                <w:szCs w:val="24"/>
              </w:rPr>
              <w:t>that a trainee has taught</w:t>
            </w:r>
            <w:r w:rsidRPr="002811FD">
              <w:rPr>
                <w:sz w:val="24"/>
                <w:szCs w:val="24"/>
              </w:rPr>
              <w:t xml:space="preserve">, consider how </w:t>
            </w:r>
            <w:r w:rsidR="002811FD" w:rsidRPr="002811FD">
              <w:rPr>
                <w:sz w:val="24"/>
                <w:szCs w:val="24"/>
              </w:rPr>
              <w:t>they</w:t>
            </w:r>
            <w:r w:rsidRPr="002811FD">
              <w:rPr>
                <w:sz w:val="24"/>
                <w:szCs w:val="24"/>
              </w:rPr>
              <w:t xml:space="preserve"> might have adapted it for a beginning EAL learner, using some of these strategies. </w:t>
            </w:r>
          </w:p>
          <w:p w:rsidR="007F07CF" w:rsidRPr="002811FD" w:rsidRDefault="007F07CF" w:rsidP="008932A2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2811FD" w:rsidRDefault="007F07CF" w:rsidP="008932A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7F07CF" w:rsidRPr="002811FD" w:rsidRDefault="00F4216C" w:rsidP="008932A2">
            <w:pPr>
              <w:rPr>
                <w:rStyle w:val="Hyperlink"/>
                <w:sz w:val="24"/>
                <w:szCs w:val="24"/>
              </w:rPr>
            </w:pPr>
            <w:hyperlink r:id="rId7" w:history="1">
              <w:r w:rsidRPr="002811FD">
                <w:rPr>
                  <w:rStyle w:val="Hyperlink"/>
                  <w:sz w:val="24"/>
                  <w:szCs w:val="24"/>
                </w:rPr>
                <w:t>http://www.betterbilingual.co.uk/2017/09/30/model-eal-policy-for-schools/</w:t>
              </w:r>
            </w:hyperlink>
          </w:p>
          <w:p w:rsidR="002811FD" w:rsidRPr="002811FD" w:rsidRDefault="002811FD" w:rsidP="008932A2">
            <w:pPr>
              <w:rPr>
                <w:rStyle w:val="Hyperlink"/>
                <w:sz w:val="24"/>
                <w:szCs w:val="24"/>
              </w:rPr>
            </w:pPr>
          </w:p>
          <w:p w:rsidR="002811FD" w:rsidRPr="002811FD" w:rsidRDefault="002811FD" w:rsidP="008932A2">
            <w:pPr>
              <w:rPr>
                <w:rStyle w:val="Hyperlink"/>
                <w:sz w:val="24"/>
                <w:szCs w:val="24"/>
              </w:rPr>
            </w:pPr>
          </w:p>
          <w:p w:rsidR="002811FD" w:rsidRPr="002811FD" w:rsidRDefault="002811FD" w:rsidP="008932A2">
            <w:pPr>
              <w:rPr>
                <w:rStyle w:val="Hyperlink"/>
                <w:sz w:val="24"/>
                <w:szCs w:val="24"/>
              </w:rPr>
            </w:pPr>
          </w:p>
          <w:p w:rsidR="002811FD" w:rsidRPr="002811FD" w:rsidRDefault="002811FD" w:rsidP="008932A2">
            <w:pPr>
              <w:rPr>
                <w:rStyle w:val="Hyperlink"/>
                <w:sz w:val="24"/>
                <w:szCs w:val="24"/>
              </w:rPr>
            </w:pPr>
          </w:p>
          <w:p w:rsidR="002811FD" w:rsidRPr="002811FD" w:rsidRDefault="002811FD" w:rsidP="008932A2">
            <w:pPr>
              <w:rPr>
                <w:rStyle w:val="Hyperlink"/>
                <w:sz w:val="24"/>
                <w:szCs w:val="24"/>
              </w:rPr>
            </w:pP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</w:p>
          <w:p w:rsidR="002811FD" w:rsidRDefault="002811FD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lastRenderedPageBreak/>
              <w:t>Instruct trainees to bring a recent lesson plan that they've taught to the session.</w:t>
            </w:r>
          </w:p>
          <w:p w:rsidR="008932A2" w:rsidRPr="002811FD" w:rsidRDefault="008932A2" w:rsidP="008932A2">
            <w:pPr>
              <w:rPr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7F07CF" w:rsidRPr="002811FD" w:rsidTr="007F07CF">
        <w:tc>
          <w:tcPr>
            <w:tcW w:w="6232" w:type="dxa"/>
          </w:tcPr>
          <w:p w:rsidR="002811FD" w:rsidRPr="002811FD" w:rsidRDefault="002811FD" w:rsidP="008932A2">
            <w:pPr>
              <w:rPr>
                <w:b/>
                <w:sz w:val="24"/>
                <w:szCs w:val="24"/>
              </w:rPr>
            </w:pPr>
            <w:r w:rsidRPr="002811FD">
              <w:rPr>
                <w:b/>
                <w:sz w:val="24"/>
                <w:szCs w:val="24"/>
              </w:rPr>
              <w:lastRenderedPageBreak/>
              <w:t>Working with Teaching Assistants and Other Adults in the Classroom</w:t>
            </w: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Display the EEF summary poster for working with teaching assistants. Discuss examples of how these recommendations work in your school.</w:t>
            </w: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Ideally, invite a TA to the session for 15 minutes to talk about their experience</w:t>
            </w:r>
            <w:r w:rsidRPr="002811FD">
              <w:rPr>
                <w:sz w:val="24"/>
                <w:szCs w:val="24"/>
              </w:rPr>
              <w:t xml:space="preserve">. </w:t>
            </w:r>
            <w:r w:rsidRPr="002811FD">
              <w:rPr>
                <w:sz w:val="24"/>
                <w:szCs w:val="24"/>
              </w:rPr>
              <w:t>Trainees could ask them</w:t>
            </w:r>
            <w:r w:rsidRPr="002811FD">
              <w:rPr>
                <w:sz w:val="24"/>
                <w:szCs w:val="24"/>
              </w:rPr>
              <w:t>:</w:t>
            </w:r>
          </w:p>
          <w:p w:rsidR="002811FD" w:rsidRPr="002811FD" w:rsidRDefault="002811FD" w:rsidP="008932A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How can teachers help you to have the best impact on the students you work with?</w:t>
            </w:r>
          </w:p>
          <w:p w:rsidR="002811FD" w:rsidRPr="002811FD" w:rsidRDefault="002811FD" w:rsidP="008932A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Is there anything that a teacher should avoid doing?</w:t>
            </w:r>
          </w:p>
          <w:p w:rsidR="002811FD" w:rsidRDefault="002811FD" w:rsidP="008932A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Can you tell me about a student that you had real success with - what could I learn from your experience?</w:t>
            </w:r>
          </w:p>
          <w:p w:rsidR="007F07CF" w:rsidRDefault="008932A2" w:rsidP="008932A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What's your view of the importance of communicating with parents/carers?</w:t>
            </w:r>
          </w:p>
          <w:p w:rsidR="008932A2" w:rsidRPr="002811FD" w:rsidRDefault="008932A2" w:rsidP="008932A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2811FD" w:rsidRDefault="007F07CF" w:rsidP="008932A2">
            <w:pPr>
              <w:rPr>
                <w:sz w:val="24"/>
                <w:szCs w:val="24"/>
              </w:rPr>
            </w:pPr>
          </w:p>
          <w:p w:rsidR="002811FD" w:rsidRPr="002811FD" w:rsidRDefault="002811FD" w:rsidP="008932A2">
            <w:pPr>
              <w:rPr>
                <w:rStyle w:val="Hyperlink"/>
                <w:sz w:val="24"/>
                <w:szCs w:val="24"/>
              </w:rPr>
            </w:pPr>
            <w:hyperlink r:id="rId8" w:history="1">
              <w:r w:rsidRPr="002811FD">
                <w:rPr>
                  <w:rStyle w:val="Hyperlink"/>
                  <w:sz w:val="24"/>
                  <w:szCs w:val="24"/>
                </w:rPr>
                <w:t>https://educationendowmentfoundation.org.uk/tools/guidance-reports/making-best-use-of-teaching-assistants/</w:t>
              </w:r>
            </w:hyperlink>
          </w:p>
          <w:p w:rsidR="002811FD" w:rsidRPr="002811FD" w:rsidRDefault="002811FD" w:rsidP="008932A2">
            <w:pPr>
              <w:rPr>
                <w:rStyle w:val="Hyperlink"/>
                <w:sz w:val="24"/>
                <w:szCs w:val="24"/>
              </w:rPr>
            </w:pP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 xml:space="preserve">A willing TA or LSA </w:t>
            </w:r>
          </w:p>
          <w:p w:rsidR="007F07CF" w:rsidRPr="002811FD" w:rsidRDefault="007F07CF" w:rsidP="008932A2">
            <w:pPr>
              <w:rPr>
                <w:sz w:val="24"/>
                <w:szCs w:val="24"/>
              </w:rPr>
            </w:pPr>
          </w:p>
        </w:tc>
      </w:tr>
      <w:tr w:rsidR="007F07CF" w:rsidRPr="002811FD" w:rsidTr="003C4E3E">
        <w:tc>
          <w:tcPr>
            <w:tcW w:w="9016" w:type="dxa"/>
            <w:gridSpan w:val="2"/>
          </w:tcPr>
          <w:p w:rsidR="008932A2" w:rsidRDefault="008932A2" w:rsidP="00893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  <w:p w:rsidR="002811FD" w:rsidRDefault="007F07CF" w:rsidP="00893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2811FD">
              <w:rPr>
                <w:rFonts w:asciiTheme="minorHAnsi" w:hAnsiTheme="minorHAnsi"/>
                <w:b/>
                <w:bCs/>
              </w:rPr>
              <w:t>Want to know more?</w:t>
            </w:r>
          </w:p>
          <w:p w:rsidR="008932A2" w:rsidRPr="002811FD" w:rsidRDefault="008932A2" w:rsidP="00893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Here is 1 hour webinar from NASEN (National Association for Special Educational Needs) which covers:</w:t>
            </w: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• SEND legislation</w:t>
            </w: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 xml:space="preserve">• The SEND process in schools – identification and support. This will go into detail about what support a school might provide, reasonable adjustments, one to one support etc. </w:t>
            </w: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 xml:space="preserve">• How should parents be involved? </w:t>
            </w: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• How is SEND funded?</w:t>
            </w: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  <w:hyperlink r:id="rId9" w:history="1">
              <w:r w:rsidRPr="002811FD">
                <w:rPr>
                  <w:rStyle w:val="Hyperlink"/>
                  <w:sz w:val="24"/>
                  <w:szCs w:val="24"/>
                </w:rPr>
                <w:t>https://www.youtube.com/watch?v=0ZF4ekH3lTw</w:t>
              </w:r>
            </w:hyperlink>
          </w:p>
          <w:p w:rsidR="007F07CF" w:rsidRPr="002811FD" w:rsidRDefault="007F07CF" w:rsidP="00893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</w:tbl>
    <w:p w:rsidR="000425A0" w:rsidRPr="002811FD" w:rsidRDefault="008932A2" w:rsidP="008932A2">
      <w:pPr>
        <w:spacing w:after="0"/>
        <w:rPr>
          <w:sz w:val="24"/>
          <w:szCs w:val="24"/>
        </w:rPr>
      </w:pPr>
    </w:p>
    <w:sectPr w:rsidR="000425A0" w:rsidRPr="00281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02AF"/>
    <w:multiLevelType w:val="hybridMultilevel"/>
    <w:tmpl w:val="5C5C9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F3FE1"/>
    <w:multiLevelType w:val="multilevel"/>
    <w:tmpl w:val="DE8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B3ED4"/>
    <w:multiLevelType w:val="hybridMultilevel"/>
    <w:tmpl w:val="210E61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94EF9"/>
    <w:multiLevelType w:val="hybridMultilevel"/>
    <w:tmpl w:val="F768F4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CF"/>
    <w:rsid w:val="002811FD"/>
    <w:rsid w:val="003773A6"/>
    <w:rsid w:val="004E58BA"/>
    <w:rsid w:val="005949B0"/>
    <w:rsid w:val="007F07CF"/>
    <w:rsid w:val="008932A2"/>
    <w:rsid w:val="009F5B9A"/>
    <w:rsid w:val="00F4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C4FBC-2218-4CC1-ACA8-C3F5614E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F07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2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endowmentfoundation.org.uk/tools/guidance-reports/making-best-use-of-teaching-assista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tterbilingual.co.uk/2017/09/30/model-eal-policy-for-schoo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terbilingual.co.uk/2017/09/30/model-eal-policy-for-school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0CPUQAFdZU8&amp;list=PLKYwxjOiBXOV1U3_7MHgIEkfV7qSFmEC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ZF4ekH3l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Annabel</dc:creator>
  <cp:keywords/>
  <dc:description/>
  <cp:lastModifiedBy>Watson, Annabel</cp:lastModifiedBy>
  <cp:revision>4</cp:revision>
  <dcterms:created xsi:type="dcterms:W3CDTF">2021-07-15T09:37:00Z</dcterms:created>
  <dcterms:modified xsi:type="dcterms:W3CDTF">2021-07-15T09:49:00Z</dcterms:modified>
</cp:coreProperties>
</file>